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63" w:rsidRPr="00A84F75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>Sandy Beach Public School P&amp;C</w:t>
      </w:r>
    </w:p>
    <w:p w:rsidR="00AD3163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 xml:space="preserve">Minutes of </w:t>
      </w:r>
      <w:r w:rsidR="00D42A82">
        <w:rPr>
          <w:rFonts w:ascii="Arial" w:hAnsi="Arial"/>
          <w:b/>
          <w:sz w:val="28"/>
          <w:szCs w:val="28"/>
        </w:rPr>
        <w:t xml:space="preserve">AGM and </w:t>
      </w:r>
      <w:r>
        <w:rPr>
          <w:rFonts w:ascii="Arial" w:hAnsi="Arial"/>
          <w:b/>
          <w:sz w:val="28"/>
          <w:szCs w:val="28"/>
        </w:rPr>
        <w:t>General M</w:t>
      </w:r>
      <w:r w:rsidRPr="00A84F75">
        <w:rPr>
          <w:rFonts w:ascii="Arial" w:hAnsi="Arial"/>
          <w:b/>
          <w:sz w:val="28"/>
          <w:szCs w:val="28"/>
        </w:rPr>
        <w:t xml:space="preserve">eeting </w:t>
      </w:r>
    </w:p>
    <w:p w:rsidR="00D36017" w:rsidRDefault="00C87BCC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2</w:t>
      </w:r>
      <w:r w:rsidR="0071115E">
        <w:rPr>
          <w:rFonts w:ascii="Arial" w:hAnsi="Arial"/>
          <w:b/>
          <w:sz w:val="28"/>
          <w:szCs w:val="28"/>
        </w:rPr>
        <w:t>2</w:t>
      </w:r>
      <w:r w:rsidR="0071115E" w:rsidRPr="0071115E">
        <w:rPr>
          <w:rFonts w:ascii="Arial" w:hAnsi="Arial"/>
          <w:b/>
          <w:sz w:val="28"/>
          <w:szCs w:val="28"/>
          <w:vertAlign w:val="superscript"/>
        </w:rPr>
        <w:t>nd</w:t>
      </w:r>
      <w:r w:rsidR="0071115E">
        <w:rPr>
          <w:rFonts w:ascii="Arial" w:hAnsi="Arial"/>
          <w:b/>
          <w:sz w:val="28"/>
          <w:szCs w:val="28"/>
        </w:rPr>
        <w:t xml:space="preserve"> February 2016</w:t>
      </w:r>
    </w:p>
    <w:p w:rsidR="00CF22B3" w:rsidRPr="00CF22B3" w:rsidRDefault="00CF22B3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</w:p>
    <w:p w:rsidR="00AD3163" w:rsidRPr="000C6F8E" w:rsidRDefault="00D42A82" w:rsidP="00AD3163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AGM </w:t>
      </w:r>
      <w:r w:rsidR="00AD3163">
        <w:rPr>
          <w:rFonts w:ascii="Arial" w:hAnsi="Arial"/>
          <w:b/>
          <w:sz w:val="20"/>
          <w:szCs w:val="20"/>
        </w:rPr>
        <w:t xml:space="preserve">MEETING COMMENCED:   </w:t>
      </w:r>
      <w:r w:rsidR="0071115E">
        <w:rPr>
          <w:rFonts w:ascii="Arial" w:hAnsi="Arial"/>
          <w:b/>
          <w:sz w:val="20"/>
          <w:szCs w:val="20"/>
        </w:rPr>
        <w:t>7:1</w:t>
      </w:r>
      <w:r w:rsidR="0024677A">
        <w:rPr>
          <w:rFonts w:ascii="Arial" w:hAnsi="Arial"/>
          <w:b/>
          <w:sz w:val="20"/>
          <w:szCs w:val="20"/>
        </w:rPr>
        <w:t>0</w:t>
      </w:r>
      <w:r w:rsidR="006E0F3A">
        <w:rPr>
          <w:rFonts w:ascii="Arial" w:hAnsi="Arial"/>
          <w:b/>
          <w:sz w:val="20"/>
          <w:szCs w:val="20"/>
        </w:rPr>
        <w:t>pm</w:t>
      </w:r>
    </w:p>
    <w:p w:rsidR="007F2D33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PRESENT</w:t>
      </w:r>
      <w:r w:rsidRPr="000A0F13">
        <w:rPr>
          <w:rFonts w:ascii="Arial" w:hAnsi="Arial"/>
          <w:b/>
          <w:sz w:val="20"/>
          <w:szCs w:val="20"/>
        </w:rPr>
        <w:t xml:space="preserve">: 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 w:rsidR="0071115E" w:rsidRPr="0071115E">
        <w:rPr>
          <w:rFonts w:ascii="Arial" w:hAnsi="Arial"/>
          <w:sz w:val="20"/>
          <w:szCs w:val="20"/>
        </w:rPr>
        <w:t>Ray Rincheval</w:t>
      </w:r>
      <w:r w:rsidR="0071115E">
        <w:rPr>
          <w:rFonts w:ascii="Arial" w:hAnsi="Arial"/>
          <w:b/>
          <w:sz w:val="20"/>
          <w:szCs w:val="20"/>
        </w:rPr>
        <w:t xml:space="preserve">, </w:t>
      </w:r>
      <w:r w:rsidR="007F2D33">
        <w:rPr>
          <w:rFonts w:ascii="Arial" w:hAnsi="Arial"/>
          <w:sz w:val="20"/>
          <w:szCs w:val="20"/>
        </w:rPr>
        <w:t>Di</w:t>
      </w:r>
      <w:r w:rsidR="007F2D33" w:rsidRPr="007F2D33">
        <w:rPr>
          <w:rFonts w:ascii="Arial" w:hAnsi="Arial"/>
          <w:sz w:val="20"/>
          <w:szCs w:val="20"/>
        </w:rPr>
        <w:t xml:space="preserve"> Della</w:t>
      </w:r>
      <w:r w:rsidR="007F2D33">
        <w:rPr>
          <w:rFonts w:ascii="Arial" w:hAnsi="Arial"/>
          <w:b/>
          <w:sz w:val="20"/>
          <w:szCs w:val="20"/>
        </w:rPr>
        <w:t>,</w:t>
      </w:r>
      <w:r w:rsidR="00797750">
        <w:rPr>
          <w:rFonts w:ascii="Arial" w:hAnsi="Arial"/>
          <w:sz w:val="20"/>
          <w:szCs w:val="20"/>
        </w:rPr>
        <w:t xml:space="preserve"> </w:t>
      </w:r>
      <w:r w:rsidR="0071115E">
        <w:rPr>
          <w:rFonts w:ascii="Arial" w:hAnsi="Arial"/>
          <w:sz w:val="20"/>
          <w:szCs w:val="20"/>
        </w:rPr>
        <w:t xml:space="preserve">Katrina Serdiuk, Karen Black, Kerstin Thode, </w:t>
      </w:r>
      <w:r w:rsidR="00616CE0" w:rsidRPr="000A0F13">
        <w:rPr>
          <w:rFonts w:ascii="Arial" w:hAnsi="Arial"/>
          <w:sz w:val="20"/>
          <w:szCs w:val="20"/>
        </w:rPr>
        <w:t>Wendy McA</w:t>
      </w:r>
      <w:r w:rsidR="00616CE0">
        <w:rPr>
          <w:rFonts w:ascii="Arial" w:hAnsi="Arial"/>
          <w:sz w:val="20"/>
          <w:szCs w:val="20"/>
        </w:rPr>
        <w:t>llister-Moore,</w:t>
      </w:r>
      <w:r w:rsidR="00391BF6">
        <w:rPr>
          <w:rFonts w:ascii="Arial" w:hAnsi="Arial"/>
          <w:sz w:val="20"/>
          <w:szCs w:val="20"/>
        </w:rPr>
        <w:t xml:space="preserve"> </w:t>
      </w:r>
      <w:r w:rsidR="00296268">
        <w:rPr>
          <w:rFonts w:ascii="Arial" w:hAnsi="Arial"/>
          <w:sz w:val="20"/>
          <w:szCs w:val="20"/>
        </w:rPr>
        <w:t xml:space="preserve">Casey </w:t>
      </w:r>
      <w:r w:rsidR="00E312C3">
        <w:rPr>
          <w:rFonts w:ascii="Arial" w:hAnsi="Arial"/>
          <w:sz w:val="20"/>
          <w:szCs w:val="20"/>
        </w:rPr>
        <w:t>Saban</w:t>
      </w:r>
      <w:r w:rsidR="00391BF6">
        <w:rPr>
          <w:rFonts w:ascii="Arial" w:hAnsi="Arial"/>
          <w:sz w:val="20"/>
          <w:szCs w:val="20"/>
        </w:rPr>
        <w:t>,</w:t>
      </w:r>
      <w:r w:rsidR="0071115E">
        <w:rPr>
          <w:rFonts w:ascii="Arial" w:hAnsi="Arial"/>
          <w:sz w:val="20"/>
          <w:szCs w:val="20"/>
        </w:rPr>
        <w:t xml:space="preserve"> Fiona Fluechter,</w:t>
      </w:r>
      <w:r w:rsidR="00296268">
        <w:rPr>
          <w:rFonts w:ascii="Arial" w:hAnsi="Arial"/>
          <w:sz w:val="20"/>
          <w:szCs w:val="20"/>
        </w:rPr>
        <w:t xml:space="preserve"> </w:t>
      </w:r>
      <w:r w:rsidR="0071115E">
        <w:rPr>
          <w:rFonts w:ascii="Arial" w:hAnsi="Arial"/>
          <w:sz w:val="20"/>
          <w:szCs w:val="20"/>
        </w:rPr>
        <w:t xml:space="preserve">Lauren Sage, Colleen Sims, </w:t>
      </w:r>
      <w:r w:rsidR="00296268">
        <w:rPr>
          <w:rFonts w:ascii="Arial" w:hAnsi="Arial"/>
          <w:sz w:val="20"/>
          <w:szCs w:val="20"/>
        </w:rPr>
        <w:t>Anita Jones,</w:t>
      </w:r>
      <w:r w:rsidR="0024677A">
        <w:rPr>
          <w:rFonts w:ascii="Arial" w:hAnsi="Arial"/>
          <w:sz w:val="20"/>
          <w:szCs w:val="20"/>
        </w:rPr>
        <w:t xml:space="preserve"> Nicole McKay</w:t>
      </w:r>
      <w:r w:rsidR="0071115E">
        <w:rPr>
          <w:rFonts w:ascii="Arial" w:hAnsi="Arial"/>
          <w:sz w:val="20"/>
          <w:szCs w:val="20"/>
        </w:rPr>
        <w:t xml:space="preserve">, Carli King, Louise Peacock, Donna Briley, Amie Wallace, </w:t>
      </w:r>
    </w:p>
    <w:p w:rsidR="009F0F63" w:rsidRDefault="00AD3163" w:rsidP="00BD6FD5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Apologies:</w:t>
      </w:r>
      <w:r w:rsidR="001550FA">
        <w:rPr>
          <w:rFonts w:ascii="Arial" w:hAnsi="Arial"/>
          <w:b/>
          <w:sz w:val="20"/>
          <w:szCs w:val="20"/>
        </w:rPr>
        <w:t xml:space="preserve"> </w:t>
      </w:r>
      <w:r w:rsidR="0071115E">
        <w:rPr>
          <w:rFonts w:ascii="Arial" w:hAnsi="Arial"/>
          <w:sz w:val="20"/>
          <w:szCs w:val="20"/>
        </w:rPr>
        <w:t>Ashley Esposito, Simmy Hayes</w:t>
      </w:r>
    </w:p>
    <w:p w:rsidR="0071115E" w:rsidRDefault="0071115E" w:rsidP="00BD6FD5">
      <w:pPr>
        <w:tabs>
          <w:tab w:val="left" w:pos="1589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AGM NOMINATIONS: </w:t>
      </w:r>
    </w:p>
    <w:p w:rsidR="0071115E" w:rsidRDefault="00EE209F" w:rsidP="00BD6FD5">
      <w:pPr>
        <w:tabs>
          <w:tab w:val="left" w:pos="1589"/>
        </w:tabs>
        <w:spacing w:line="360" w:lineRule="auto"/>
        <w:rPr>
          <w:rFonts w:ascii="Arial" w:hAnsi="Arial"/>
          <w:sz w:val="20"/>
          <w:szCs w:val="20"/>
        </w:rPr>
      </w:pPr>
      <w:r w:rsidRPr="00EE209F">
        <w:rPr>
          <w:rFonts w:ascii="Arial" w:hAnsi="Arial"/>
          <w:b/>
          <w:sz w:val="20"/>
          <w:szCs w:val="20"/>
        </w:rPr>
        <w:t>President:</w:t>
      </w:r>
      <w:r>
        <w:rPr>
          <w:rFonts w:ascii="Arial" w:hAnsi="Arial"/>
          <w:sz w:val="20"/>
          <w:szCs w:val="20"/>
        </w:rPr>
        <w:t xml:space="preserve"> </w:t>
      </w:r>
      <w:r w:rsidR="0071115E" w:rsidRPr="00080CC8">
        <w:rPr>
          <w:rFonts w:ascii="Arial" w:hAnsi="Arial"/>
          <w:sz w:val="20"/>
          <w:szCs w:val="20"/>
        </w:rPr>
        <w:t xml:space="preserve">Nicole McKay to nominate herself  </w:t>
      </w:r>
      <w:r w:rsidR="00080CC8" w:rsidRPr="00EE209F">
        <w:rPr>
          <w:rFonts w:ascii="Arial" w:hAnsi="Arial"/>
          <w:b/>
          <w:sz w:val="20"/>
          <w:szCs w:val="20"/>
        </w:rPr>
        <w:t>Motion to accept</w:t>
      </w:r>
      <w:r w:rsidR="0071115E" w:rsidRPr="00080CC8">
        <w:rPr>
          <w:rFonts w:ascii="Arial" w:hAnsi="Arial"/>
          <w:sz w:val="20"/>
          <w:szCs w:val="20"/>
        </w:rPr>
        <w:t>: All in attendance</w:t>
      </w:r>
    </w:p>
    <w:p w:rsidR="0071115E" w:rsidRPr="00080CC8" w:rsidRDefault="0071115E" w:rsidP="00BD6FD5">
      <w:pPr>
        <w:tabs>
          <w:tab w:val="left" w:pos="1589"/>
        </w:tabs>
        <w:spacing w:line="360" w:lineRule="auto"/>
        <w:rPr>
          <w:rFonts w:ascii="Arial" w:hAnsi="Arial"/>
          <w:sz w:val="20"/>
          <w:szCs w:val="20"/>
        </w:rPr>
      </w:pPr>
      <w:r w:rsidRPr="00EE209F">
        <w:rPr>
          <w:rFonts w:ascii="Arial" w:hAnsi="Arial"/>
          <w:b/>
          <w:sz w:val="20"/>
          <w:szCs w:val="20"/>
        </w:rPr>
        <w:t xml:space="preserve">Vice President: </w:t>
      </w:r>
      <w:r w:rsidRPr="00080CC8">
        <w:rPr>
          <w:rFonts w:ascii="Arial" w:hAnsi="Arial"/>
          <w:sz w:val="20"/>
          <w:szCs w:val="20"/>
        </w:rPr>
        <w:t xml:space="preserve">Casey </w:t>
      </w:r>
      <w:r w:rsidR="00B6749D" w:rsidRPr="00080CC8">
        <w:rPr>
          <w:rFonts w:ascii="Arial" w:hAnsi="Arial"/>
          <w:sz w:val="20"/>
          <w:szCs w:val="20"/>
        </w:rPr>
        <w:t>Saban,</w:t>
      </w:r>
      <w:r w:rsidR="005C3701">
        <w:rPr>
          <w:rFonts w:ascii="Arial" w:hAnsi="Arial"/>
          <w:sz w:val="20"/>
          <w:szCs w:val="20"/>
        </w:rPr>
        <w:t xml:space="preserve"> Louise </w:t>
      </w:r>
      <w:proofErr w:type="gramStart"/>
      <w:r w:rsidR="005C3701">
        <w:rPr>
          <w:rFonts w:ascii="Arial" w:hAnsi="Arial"/>
          <w:sz w:val="20"/>
          <w:szCs w:val="20"/>
        </w:rPr>
        <w:t>Peacock</w:t>
      </w:r>
      <w:r w:rsidR="00080CC8">
        <w:rPr>
          <w:rFonts w:ascii="Arial" w:hAnsi="Arial"/>
          <w:sz w:val="20"/>
          <w:szCs w:val="20"/>
        </w:rPr>
        <w:t xml:space="preserve">  </w:t>
      </w:r>
      <w:r w:rsidR="00080CC8" w:rsidRPr="00EE209F">
        <w:rPr>
          <w:rFonts w:ascii="Arial" w:hAnsi="Arial"/>
          <w:b/>
          <w:sz w:val="20"/>
          <w:szCs w:val="20"/>
        </w:rPr>
        <w:t>Motion</w:t>
      </w:r>
      <w:proofErr w:type="gramEnd"/>
      <w:r w:rsidR="00080CC8" w:rsidRPr="00EE209F">
        <w:rPr>
          <w:rFonts w:ascii="Arial" w:hAnsi="Arial"/>
          <w:b/>
          <w:sz w:val="20"/>
          <w:szCs w:val="20"/>
        </w:rPr>
        <w:t xml:space="preserve"> to accept</w:t>
      </w:r>
      <w:r w:rsidR="00080CC8" w:rsidRPr="00080CC8">
        <w:rPr>
          <w:rFonts w:ascii="Arial" w:hAnsi="Arial"/>
          <w:sz w:val="20"/>
          <w:szCs w:val="20"/>
        </w:rPr>
        <w:t>: All in attendance</w:t>
      </w:r>
    </w:p>
    <w:p w:rsidR="00080CC8" w:rsidRPr="00080CC8" w:rsidRDefault="00080CC8" w:rsidP="00BD6FD5">
      <w:pPr>
        <w:tabs>
          <w:tab w:val="left" w:pos="1589"/>
        </w:tabs>
        <w:spacing w:line="360" w:lineRule="auto"/>
        <w:rPr>
          <w:rFonts w:ascii="Arial" w:hAnsi="Arial"/>
          <w:sz w:val="20"/>
          <w:szCs w:val="20"/>
        </w:rPr>
      </w:pPr>
      <w:r w:rsidRPr="00EE209F">
        <w:rPr>
          <w:rFonts w:ascii="Arial" w:hAnsi="Arial"/>
          <w:b/>
          <w:sz w:val="20"/>
          <w:szCs w:val="20"/>
        </w:rPr>
        <w:t>Treasurer:</w:t>
      </w:r>
      <w:r w:rsidRPr="00080CC8">
        <w:rPr>
          <w:rFonts w:ascii="Arial" w:hAnsi="Arial"/>
          <w:sz w:val="20"/>
          <w:szCs w:val="20"/>
        </w:rPr>
        <w:t xml:space="preserve"> Katrina Serdiuck continue</w:t>
      </w:r>
      <w:r>
        <w:rPr>
          <w:rFonts w:ascii="Arial" w:hAnsi="Arial"/>
          <w:sz w:val="20"/>
          <w:szCs w:val="20"/>
        </w:rPr>
        <w:t xml:space="preserve">d from last year </w:t>
      </w:r>
      <w:r w:rsidRPr="00EE209F">
        <w:rPr>
          <w:rFonts w:ascii="Arial" w:hAnsi="Arial"/>
          <w:b/>
          <w:sz w:val="20"/>
          <w:szCs w:val="20"/>
        </w:rPr>
        <w:t>Motion to accept</w:t>
      </w:r>
      <w:r w:rsidRPr="00080CC8">
        <w:rPr>
          <w:rFonts w:ascii="Arial" w:hAnsi="Arial"/>
          <w:sz w:val="20"/>
          <w:szCs w:val="20"/>
        </w:rPr>
        <w:t>: All in attendance</w:t>
      </w:r>
    </w:p>
    <w:p w:rsidR="00080CC8" w:rsidRPr="00080CC8" w:rsidRDefault="00080CC8" w:rsidP="00BD6FD5">
      <w:pPr>
        <w:tabs>
          <w:tab w:val="left" w:pos="1589"/>
        </w:tabs>
        <w:spacing w:line="360" w:lineRule="auto"/>
        <w:rPr>
          <w:rFonts w:ascii="Arial" w:hAnsi="Arial"/>
          <w:sz w:val="20"/>
          <w:szCs w:val="20"/>
        </w:rPr>
      </w:pPr>
      <w:r w:rsidRPr="00EE209F">
        <w:rPr>
          <w:rFonts w:ascii="Arial" w:hAnsi="Arial"/>
          <w:b/>
          <w:sz w:val="20"/>
          <w:szCs w:val="20"/>
        </w:rPr>
        <w:t>Secretary:</w:t>
      </w:r>
      <w:r w:rsidRPr="00080CC8">
        <w:rPr>
          <w:rFonts w:ascii="Arial" w:hAnsi="Arial"/>
          <w:sz w:val="20"/>
          <w:szCs w:val="20"/>
        </w:rPr>
        <w:t xml:space="preserve"> Anita Jone</w:t>
      </w:r>
      <w:r>
        <w:rPr>
          <w:rFonts w:ascii="Arial" w:hAnsi="Arial"/>
          <w:sz w:val="20"/>
          <w:szCs w:val="20"/>
        </w:rPr>
        <w:t xml:space="preserve">s continued from last year </w:t>
      </w:r>
      <w:r w:rsidRPr="00EE209F">
        <w:rPr>
          <w:rFonts w:ascii="Arial" w:hAnsi="Arial"/>
          <w:b/>
          <w:sz w:val="20"/>
          <w:szCs w:val="20"/>
        </w:rPr>
        <w:t>Motion to accept</w:t>
      </w:r>
      <w:r w:rsidRPr="00080CC8">
        <w:rPr>
          <w:rFonts w:ascii="Arial" w:hAnsi="Arial"/>
          <w:sz w:val="20"/>
          <w:szCs w:val="20"/>
        </w:rPr>
        <w:t>: All in attendance</w:t>
      </w:r>
    </w:p>
    <w:p w:rsidR="00EE209F" w:rsidRDefault="00EE209F" w:rsidP="00EE209F">
      <w:pPr>
        <w:tabs>
          <w:tab w:val="left" w:pos="1589"/>
        </w:tabs>
        <w:spacing w:line="360" w:lineRule="auto"/>
        <w:rPr>
          <w:rFonts w:ascii="Arial" w:hAnsi="Arial"/>
          <w:b/>
          <w:sz w:val="20"/>
          <w:szCs w:val="20"/>
        </w:rPr>
      </w:pPr>
      <w:r w:rsidRPr="00EE209F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PREVIOUS MINUTES: 23</w:t>
      </w:r>
      <w:r w:rsidRPr="0071115E">
        <w:rPr>
          <w:rFonts w:ascii="Arial" w:hAnsi="Arial"/>
          <w:b/>
          <w:sz w:val="20"/>
          <w:szCs w:val="20"/>
          <w:vertAlign w:val="superscript"/>
        </w:rPr>
        <w:t>rd</w:t>
      </w:r>
      <w:r>
        <w:rPr>
          <w:rFonts w:ascii="Arial" w:hAnsi="Arial"/>
          <w:b/>
          <w:sz w:val="20"/>
          <w:szCs w:val="20"/>
        </w:rPr>
        <w:t xml:space="preserve"> November 2015. </w:t>
      </w:r>
    </w:p>
    <w:p w:rsidR="00EE209F" w:rsidRPr="000C6F8E" w:rsidRDefault="00EE209F" w:rsidP="00EE209F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MEETING COMMENCED:   7:24pm</w:t>
      </w:r>
    </w:p>
    <w:p w:rsidR="0071115E" w:rsidRPr="00606F45" w:rsidRDefault="0071115E" w:rsidP="00BD6FD5">
      <w:pPr>
        <w:tabs>
          <w:tab w:val="left" w:pos="1589"/>
        </w:tabs>
        <w:spacing w:line="360" w:lineRule="auto"/>
        <w:rPr>
          <w:rFonts w:ascii="Arial" w:hAnsi="Arial"/>
          <w:sz w:val="20"/>
          <w:szCs w:val="20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1610"/>
        <w:gridCol w:w="7151"/>
      </w:tblGrid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 xml:space="preserve">AGENDA ITEM 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TOPIC</w:t>
            </w:r>
          </w:p>
        </w:tc>
        <w:tc>
          <w:tcPr>
            <w:tcW w:w="7151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DISCUSSION</w:t>
            </w:r>
          </w:p>
        </w:tc>
      </w:tr>
      <w:tr w:rsidR="00AD3163" w:rsidRPr="00A53911" w:rsidTr="0031040A">
        <w:trPr>
          <w:trHeight w:val="1463"/>
        </w:trPr>
        <w:tc>
          <w:tcPr>
            <w:tcW w:w="1695" w:type="dxa"/>
            <w:shd w:val="clear" w:color="auto" w:fill="auto"/>
          </w:tcPr>
          <w:p w:rsidR="00BF0740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Business arising from previous minute</w:t>
            </w:r>
            <w:r w:rsidR="00BF0740">
              <w:rPr>
                <w:rFonts w:ascii="Arial" w:hAnsi="Arial"/>
                <w:b/>
                <w:sz w:val="20"/>
                <w:szCs w:val="20"/>
              </w:rPr>
              <w:t>s</w:t>
            </w:r>
          </w:p>
        </w:tc>
        <w:tc>
          <w:tcPr>
            <w:tcW w:w="1610" w:type="dxa"/>
            <w:shd w:val="clear" w:color="auto" w:fill="auto"/>
          </w:tcPr>
          <w:p w:rsidR="00AD3163" w:rsidRPr="008C3030" w:rsidRDefault="00AD3163" w:rsidP="008C3030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</w:tcPr>
          <w:p w:rsidR="00EE209F" w:rsidRPr="00BF0740" w:rsidRDefault="00EE209F" w:rsidP="00EE209F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P&amp;C Nominations</w:t>
            </w:r>
          </w:p>
          <w:p w:rsidR="0024677A" w:rsidRPr="00BF0740" w:rsidRDefault="0024677A" w:rsidP="00EE209F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C7575" w:rsidRPr="00A53911" w:rsidTr="0031040A">
        <w:trPr>
          <w:trHeight w:val="64"/>
        </w:trPr>
        <w:tc>
          <w:tcPr>
            <w:tcW w:w="1695" w:type="dxa"/>
            <w:shd w:val="clear" w:color="auto" w:fill="auto"/>
          </w:tcPr>
          <w:p w:rsidR="003C7575" w:rsidRPr="00A53911" w:rsidRDefault="003C7575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3C7575" w:rsidRPr="008C3030" w:rsidRDefault="003C7575" w:rsidP="008C3030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</w:tcPr>
          <w:p w:rsidR="003C7575" w:rsidRDefault="003C7575" w:rsidP="0031040A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Reports tabled and discussed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A53911">
              <w:rPr>
                <w:rFonts w:ascii="Arial" w:hAnsi="Arial"/>
                <w:sz w:val="20"/>
                <w:szCs w:val="20"/>
              </w:rPr>
              <w:t>Treasurer</w:t>
            </w:r>
            <w:r>
              <w:rPr>
                <w:rFonts w:ascii="Arial" w:hAnsi="Arial"/>
                <w:sz w:val="20"/>
                <w:szCs w:val="20"/>
              </w:rPr>
              <w:t>’s</w:t>
            </w:r>
            <w:r w:rsidRPr="00A53911">
              <w:rPr>
                <w:rFonts w:ascii="Arial" w:hAnsi="Arial"/>
                <w:sz w:val="20"/>
                <w:szCs w:val="20"/>
              </w:rPr>
              <w:t xml:space="preserve"> Report</w:t>
            </w:r>
          </w:p>
        </w:tc>
        <w:tc>
          <w:tcPr>
            <w:tcW w:w="7151" w:type="dxa"/>
          </w:tcPr>
          <w:p w:rsidR="00AA4C79" w:rsidRPr="00EE209F" w:rsidRDefault="0065214C" w:rsidP="00242F31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P&amp;C </w:t>
            </w:r>
            <w:r w:rsidR="00B90A12">
              <w:rPr>
                <w:rFonts w:ascii="Arial" w:hAnsi="Arial"/>
                <w:sz w:val="20"/>
                <w:szCs w:val="20"/>
              </w:rPr>
              <w:t xml:space="preserve">Bank Statement as at </w:t>
            </w:r>
            <w:r w:rsidR="00EE209F">
              <w:rPr>
                <w:rFonts w:ascii="Arial" w:hAnsi="Arial"/>
                <w:sz w:val="20"/>
                <w:szCs w:val="20"/>
              </w:rPr>
              <w:t>19Febraury</w:t>
            </w:r>
            <w:r w:rsidR="00296268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EE209F" w:rsidRPr="00EE209F" w:rsidRDefault="00EE209F" w:rsidP="00242F31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Books at auditors – Di has breakdown Oct 2014 – Sep 2015</w:t>
            </w:r>
          </w:p>
          <w:p w:rsidR="00EE209F" w:rsidRPr="00EE209F" w:rsidRDefault="00EE209F" w:rsidP="00242F31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given to school from P&amp;C as donation</w:t>
            </w:r>
          </w:p>
          <w:p w:rsidR="00EE209F" w:rsidRPr="00EE209F" w:rsidRDefault="00EE209F" w:rsidP="00242F31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 monies from Bike A thon banked in P&amp;C</w:t>
            </w:r>
          </w:p>
          <w:p w:rsidR="00EE209F" w:rsidRPr="006C15E8" w:rsidRDefault="00B6749D" w:rsidP="001D6B93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Reimbursed</w:t>
            </w:r>
            <w:r w:rsidR="001D6B93">
              <w:rPr>
                <w:rFonts w:ascii="Arial" w:hAnsi="Arial"/>
                <w:sz w:val="20"/>
                <w:szCs w:val="20"/>
              </w:rPr>
              <w:t xml:space="preserve"> for </w:t>
            </w:r>
            <w:r w:rsidR="00DB59D4">
              <w:rPr>
                <w:rFonts w:ascii="Arial" w:hAnsi="Arial"/>
                <w:sz w:val="20"/>
                <w:szCs w:val="20"/>
              </w:rPr>
              <w:t xml:space="preserve">prizes </w:t>
            </w:r>
          </w:p>
          <w:p w:rsidR="00D72B08" w:rsidRPr="005261FC" w:rsidRDefault="00D72B08" w:rsidP="0024677A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AD3163" w:rsidRPr="00D36017" w:rsidTr="00B94CFF">
        <w:trPr>
          <w:trHeight w:val="562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Canteen Report</w:t>
            </w:r>
          </w:p>
        </w:tc>
        <w:tc>
          <w:tcPr>
            <w:tcW w:w="7151" w:type="dxa"/>
          </w:tcPr>
          <w:p w:rsidR="00DB3EC7" w:rsidRDefault="008C3030" w:rsidP="0065214C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Balance as at </w:t>
            </w:r>
            <w:r w:rsidR="00EE209F">
              <w:rPr>
                <w:rFonts w:ascii="Arial" w:hAnsi="Arial"/>
                <w:sz w:val="20"/>
                <w:szCs w:val="20"/>
              </w:rPr>
              <w:t xml:space="preserve">19February </w:t>
            </w:r>
            <w:r w:rsidR="0065214C">
              <w:rPr>
                <w:rFonts w:ascii="Arial" w:hAnsi="Arial"/>
                <w:sz w:val="20"/>
                <w:szCs w:val="20"/>
              </w:rPr>
              <w:t xml:space="preserve"> </w:t>
            </w:r>
            <w:r w:rsidR="00866242">
              <w:rPr>
                <w:rFonts w:ascii="Arial" w:hAnsi="Arial"/>
                <w:sz w:val="20"/>
                <w:szCs w:val="20"/>
              </w:rPr>
              <w:t>-</w:t>
            </w:r>
          </w:p>
          <w:p w:rsidR="0031040A" w:rsidRPr="0031040A" w:rsidRDefault="0031040A" w:rsidP="00DB59D4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6F4B7D" w:rsidRPr="00DB59D4" w:rsidRDefault="006F4B7D" w:rsidP="00DB59D4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B59D4">
              <w:rPr>
                <w:rFonts w:ascii="Arial" w:hAnsi="Arial"/>
                <w:sz w:val="20"/>
                <w:szCs w:val="20"/>
              </w:rPr>
              <w:t>Casey coming in Fridays to reconcile books</w:t>
            </w:r>
          </w:p>
          <w:p w:rsidR="006F4B7D" w:rsidRPr="00E312C3" w:rsidRDefault="006F4B7D" w:rsidP="005105BC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Lock up cupboards still required</w:t>
            </w:r>
          </w:p>
          <w:p w:rsidR="00DB3EC7" w:rsidRPr="008D5769" w:rsidRDefault="00DB3EC7" w:rsidP="005105BC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rPr>
          <w:trHeight w:val="173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Principal’s Report </w:t>
            </w:r>
          </w:p>
        </w:tc>
        <w:tc>
          <w:tcPr>
            <w:tcW w:w="7151" w:type="dxa"/>
          </w:tcPr>
          <w:p w:rsidR="005261FC" w:rsidRPr="00BF0740" w:rsidRDefault="005261FC" w:rsidP="00E312C3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EE209F">
              <w:rPr>
                <w:rFonts w:ascii="Arial" w:hAnsi="Arial"/>
                <w:sz w:val="20"/>
                <w:szCs w:val="20"/>
              </w:rPr>
              <w:t>Staffing to be discussed at a later date</w:t>
            </w:r>
          </w:p>
        </w:tc>
      </w:tr>
      <w:tr w:rsidR="00AD3163" w:rsidRPr="00D36017" w:rsidTr="00D36017">
        <w:trPr>
          <w:trHeight w:val="172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Motion: to accept reports</w:t>
            </w: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Moved:</w:t>
            </w:r>
            <w:r w:rsidRPr="00D36017">
              <w:rPr>
                <w:rFonts w:ascii="Arial" w:hAnsi="Arial"/>
                <w:sz w:val="20"/>
                <w:szCs w:val="20"/>
              </w:rPr>
              <w:br/>
              <w:t>Seconded:</w:t>
            </w:r>
          </w:p>
        </w:tc>
        <w:tc>
          <w:tcPr>
            <w:tcW w:w="7151" w:type="dxa"/>
          </w:tcPr>
          <w:p w:rsidR="002F7FB3" w:rsidRDefault="006F4B7D" w:rsidP="00CA5C0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Fiona Fluechter</w:t>
            </w:r>
          </w:p>
          <w:p w:rsidR="000056C3" w:rsidRPr="00D36017" w:rsidRDefault="006F4B7D" w:rsidP="0024677A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Kerstin Thode</w:t>
            </w:r>
          </w:p>
        </w:tc>
      </w:tr>
      <w:tr w:rsidR="002F7FB3" w:rsidRPr="00D36017" w:rsidTr="00D36017">
        <w:trPr>
          <w:trHeight w:val="548"/>
        </w:trPr>
        <w:tc>
          <w:tcPr>
            <w:tcW w:w="1695" w:type="dxa"/>
            <w:vMerge w:val="restart"/>
          </w:tcPr>
          <w:p w:rsidR="002F7FB3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Correspondence</w:t>
            </w: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IN</w:t>
            </w:r>
          </w:p>
        </w:tc>
        <w:tc>
          <w:tcPr>
            <w:tcW w:w="7151" w:type="dxa"/>
            <w:shd w:val="clear" w:color="auto" w:fill="auto"/>
          </w:tcPr>
          <w:p w:rsidR="005261FC" w:rsidRPr="006F4B7D" w:rsidRDefault="006F4B7D" w:rsidP="00BF0740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Fundraising directory</w:t>
            </w:r>
          </w:p>
          <w:p w:rsidR="006F4B7D" w:rsidRPr="006F4B7D" w:rsidRDefault="006F4B7D" w:rsidP="006F4B7D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 w:rsidRPr="006F4B7D">
              <w:rPr>
                <w:rFonts w:ascii="Arial" w:hAnsi="Arial"/>
                <w:sz w:val="20"/>
                <w:szCs w:val="20"/>
              </w:rPr>
              <w:t xml:space="preserve">Mothers Day stall – Jodie </w:t>
            </w:r>
            <w:r w:rsidR="00B6749D">
              <w:rPr>
                <w:rFonts w:ascii="Arial" w:hAnsi="Arial"/>
                <w:sz w:val="20"/>
                <w:szCs w:val="20"/>
              </w:rPr>
              <w:t>to run raffle</w:t>
            </w:r>
            <w:r w:rsidRPr="006F4B7D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6F4B7D" w:rsidRPr="006F4B7D" w:rsidRDefault="006F4B7D" w:rsidP="006F4B7D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LW Reid – Uniforms</w:t>
            </w:r>
          </w:p>
          <w:p w:rsidR="006F4B7D" w:rsidRPr="006F4B7D" w:rsidRDefault="006F4B7D" w:rsidP="006F4B7D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Parents &amp; Citizens booklets</w:t>
            </w:r>
          </w:p>
          <w:p w:rsidR="006F4B7D" w:rsidRPr="006F4B7D" w:rsidRDefault="006F4B7D" w:rsidP="006F4B7D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P&amp;C Federation election email</w:t>
            </w:r>
          </w:p>
          <w:p w:rsidR="002F7FB3" w:rsidRPr="00BF0740" w:rsidRDefault="002F7FB3" w:rsidP="00FC3078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2F7FB3" w:rsidRPr="00D36017" w:rsidTr="00D36017">
        <w:trPr>
          <w:trHeight w:val="547"/>
        </w:trPr>
        <w:tc>
          <w:tcPr>
            <w:tcW w:w="1695" w:type="dxa"/>
            <w:vMerge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OUT</w:t>
            </w:r>
          </w:p>
        </w:tc>
        <w:tc>
          <w:tcPr>
            <w:tcW w:w="7151" w:type="dxa"/>
            <w:shd w:val="clear" w:color="auto" w:fill="auto"/>
          </w:tcPr>
          <w:p w:rsidR="006F4B7D" w:rsidRPr="006F4B7D" w:rsidRDefault="006F4B7D" w:rsidP="006F4B7D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NIL</w:t>
            </w:r>
          </w:p>
          <w:p w:rsidR="002F7FB3" w:rsidRPr="006F4B7D" w:rsidRDefault="002F7FB3" w:rsidP="006F4B7D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2F7FB3" w:rsidRPr="00D36017" w:rsidTr="00D36017">
        <w:tc>
          <w:tcPr>
            <w:tcW w:w="3305" w:type="dxa"/>
            <w:gridSpan w:val="2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</w:tc>
        <w:tc>
          <w:tcPr>
            <w:tcW w:w="7151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2F7FB3" w:rsidRPr="00D36017" w:rsidTr="00D36017">
        <w:tc>
          <w:tcPr>
            <w:tcW w:w="1695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New Business</w:t>
            </w:r>
          </w:p>
        </w:tc>
        <w:tc>
          <w:tcPr>
            <w:tcW w:w="1610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2F7FB3" w:rsidRPr="00D36017" w:rsidTr="004D12B4">
        <w:trPr>
          <w:trHeight w:val="841"/>
        </w:trPr>
        <w:tc>
          <w:tcPr>
            <w:tcW w:w="1695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2F7FB3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Fundraising</w:t>
            </w:r>
            <w:r w:rsidRPr="00D36017">
              <w:rPr>
                <w:rFonts w:ascii="Arial" w:hAnsi="Arial"/>
                <w:b/>
                <w:sz w:val="20"/>
                <w:szCs w:val="20"/>
              </w:rPr>
              <w:br/>
            </w:r>
          </w:p>
          <w:p w:rsidR="002F7FB3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  <w:p w:rsidR="002F7FB3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9F0F63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6F4B7D" w:rsidRDefault="00D208D8" w:rsidP="006F4B7D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Need to further discuss Fete Day – end term 4</w:t>
            </w:r>
          </w:p>
          <w:p w:rsidR="00D208D8" w:rsidRDefault="00D208D8" w:rsidP="00D208D8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(18march Woopi fete) so preferably late October – Speak to Belinda</w:t>
            </w:r>
          </w:p>
          <w:p w:rsidR="00D208D8" w:rsidRPr="00D208D8" w:rsidRDefault="00D208D8" w:rsidP="00D208D8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Bike safety week Term 2</w:t>
            </w:r>
          </w:p>
          <w:p w:rsidR="00D208D8" w:rsidRPr="00D208D8" w:rsidRDefault="00D208D8" w:rsidP="00D208D8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Trivia night 12March –Nicole to organise questions/flyer and advertise on facebook. Themed tables – option to do another later in the year if successful – donations for prizes to be sourced</w:t>
            </w:r>
          </w:p>
          <w:p w:rsidR="00D208D8" w:rsidRPr="00D208D8" w:rsidRDefault="00D208D8" w:rsidP="00D208D8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Book Fair Term 2</w:t>
            </w:r>
          </w:p>
          <w:p w:rsidR="00D208D8" w:rsidRDefault="00D208D8" w:rsidP="00D208D8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Sponsorship incentive scheme - Local business Advertising in Newsletter</w:t>
            </w:r>
            <w:r w:rsidR="00B6749D">
              <w:rPr>
                <w:rFonts w:ascii="Arial" w:hAnsi="Arial"/>
                <w:color w:val="000000"/>
                <w:sz w:val="20"/>
                <w:szCs w:val="20"/>
              </w:rPr>
              <w:t xml:space="preserve"> – need a volunteer to set up</w:t>
            </w:r>
          </w:p>
          <w:p w:rsidR="005105BC" w:rsidRPr="00B6749D" w:rsidRDefault="00D208D8" w:rsidP="005105BC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 w:rsidRPr="00B6749D">
              <w:rPr>
                <w:rFonts w:ascii="Arial" w:hAnsi="Arial"/>
                <w:color w:val="000000"/>
                <w:sz w:val="20"/>
                <w:szCs w:val="20"/>
              </w:rPr>
              <w:t xml:space="preserve">Jodie to do Mothers Day stall – if monies needed P&amp;C will approve </w:t>
            </w:r>
            <w:r w:rsidR="00B6749D" w:rsidRPr="00B6749D">
              <w:rPr>
                <w:rFonts w:ascii="Arial" w:hAnsi="Arial"/>
                <w:color w:val="000000"/>
                <w:sz w:val="20"/>
                <w:szCs w:val="20"/>
              </w:rPr>
              <w:t xml:space="preserve">up </w:t>
            </w:r>
            <w:r w:rsidR="00B6749D">
              <w:rPr>
                <w:rFonts w:ascii="Arial" w:hAnsi="Arial"/>
                <w:color w:val="000000"/>
                <w:sz w:val="20"/>
                <w:szCs w:val="20"/>
              </w:rPr>
              <w:t>-</w:t>
            </w:r>
            <w:r w:rsidRPr="00B6749D">
              <w:rPr>
                <w:rFonts w:ascii="Arial" w:hAnsi="Arial"/>
                <w:color w:val="000000"/>
                <w:sz w:val="20"/>
                <w:szCs w:val="20"/>
              </w:rPr>
              <w:t xml:space="preserve">Motioned Moved:  Nicole </w:t>
            </w:r>
            <w:r w:rsidR="00B6749D" w:rsidRPr="00B6749D">
              <w:rPr>
                <w:rFonts w:ascii="Arial" w:hAnsi="Arial"/>
                <w:color w:val="000000"/>
                <w:sz w:val="20"/>
                <w:szCs w:val="20"/>
              </w:rPr>
              <w:t>McKay</w:t>
            </w:r>
            <w:r w:rsidRPr="00B6749D">
              <w:rPr>
                <w:rFonts w:ascii="Arial" w:hAnsi="Arial"/>
                <w:color w:val="000000"/>
                <w:sz w:val="20"/>
                <w:szCs w:val="20"/>
              </w:rPr>
              <w:t xml:space="preserve"> Seconded: Katrina </w:t>
            </w:r>
            <w:r w:rsidR="00B6749D">
              <w:rPr>
                <w:rFonts w:ascii="Arial" w:hAnsi="Arial"/>
                <w:color w:val="000000"/>
                <w:sz w:val="20"/>
                <w:szCs w:val="20"/>
              </w:rPr>
              <w:t>S</w:t>
            </w:r>
            <w:r w:rsidRPr="00B6749D">
              <w:rPr>
                <w:rFonts w:ascii="Arial" w:hAnsi="Arial"/>
                <w:color w:val="000000"/>
                <w:sz w:val="20"/>
                <w:szCs w:val="20"/>
              </w:rPr>
              <w:t>erdiuk</w:t>
            </w:r>
          </w:p>
          <w:p w:rsidR="0041031A" w:rsidRPr="005261FC" w:rsidRDefault="0041031A" w:rsidP="005261FC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sz w:val="20"/>
                <w:szCs w:val="20"/>
              </w:rPr>
            </w:pPr>
          </w:p>
        </w:tc>
      </w:tr>
      <w:tr w:rsidR="002F7FB3" w:rsidRPr="00D36017" w:rsidTr="00242F31">
        <w:trPr>
          <w:trHeight w:val="2088"/>
        </w:trPr>
        <w:tc>
          <w:tcPr>
            <w:tcW w:w="1695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2F7FB3" w:rsidRPr="003C7575" w:rsidRDefault="002F7FB3" w:rsidP="003C7575">
            <w:pPr>
              <w:tabs>
                <w:tab w:val="left" w:pos="4253"/>
              </w:tabs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Pr="003C7575"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6F4B7D" w:rsidRPr="001D6B93" w:rsidRDefault="006F4B7D" w:rsidP="006F4B7D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93">
              <w:rPr>
                <w:rFonts w:ascii="Arial" w:hAnsi="Arial" w:cs="Arial"/>
                <w:color w:val="000000"/>
                <w:sz w:val="20"/>
                <w:szCs w:val="20"/>
              </w:rPr>
              <w:t>Diane Della needs to be removed from bank accounts (BCU and NAB) as signatory and Nicole McKay added as new signatory.</w:t>
            </w:r>
          </w:p>
          <w:p w:rsidR="006F4B7D" w:rsidRPr="001D6B93" w:rsidRDefault="006F4B7D" w:rsidP="001D6B93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93">
              <w:rPr>
                <w:rFonts w:ascii="Arial" w:hAnsi="Arial" w:cs="Arial"/>
                <w:color w:val="000000"/>
                <w:sz w:val="20"/>
                <w:szCs w:val="20"/>
              </w:rPr>
              <w:t xml:space="preserve">Katrina Serdiuk will remain as a signatory. 2 to sign cheques </w:t>
            </w:r>
          </w:p>
          <w:p w:rsidR="006F4B7D" w:rsidRPr="001D6B93" w:rsidRDefault="006F4B7D" w:rsidP="001D6B93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93">
              <w:rPr>
                <w:rFonts w:ascii="Arial" w:hAnsi="Arial" w:cs="Arial"/>
                <w:color w:val="000000"/>
                <w:sz w:val="20"/>
                <w:szCs w:val="20"/>
              </w:rPr>
              <w:t xml:space="preserve">Need to change address on NAB statements to  </w:t>
            </w:r>
          </w:p>
          <w:p w:rsidR="006F4B7D" w:rsidRPr="001D6B93" w:rsidRDefault="006F4B7D" w:rsidP="006F4B7D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93">
              <w:rPr>
                <w:rFonts w:ascii="Arial" w:hAnsi="Arial" w:cs="Arial"/>
                <w:color w:val="000000"/>
                <w:sz w:val="20"/>
                <w:szCs w:val="20"/>
              </w:rPr>
              <w:t xml:space="preserve">Sandy Beach P&amp;C Association </w:t>
            </w:r>
          </w:p>
          <w:p w:rsidR="006F4B7D" w:rsidRPr="001D6B93" w:rsidRDefault="006F4B7D" w:rsidP="006F4B7D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93">
              <w:rPr>
                <w:rFonts w:ascii="Arial" w:hAnsi="Arial" w:cs="Arial"/>
                <w:color w:val="000000"/>
                <w:sz w:val="20"/>
                <w:szCs w:val="20"/>
              </w:rPr>
              <w:t xml:space="preserve">Att : Treasurer </w:t>
            </w:r>
          </w:p>
          <w:p w:rsidR="006F4B7D" w:rsidRPr="001D6B93" w:rsidRDefault="006F4B7D" w:rsidP="006F4B7D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93">
              <w:rPr>
                <w:rFonts w:ascii="Arial" w:hAnsi="Arial" w:cs="Arial"/>
                <w:color w:val="000000"/>
                <w:sz w:val="20"/>
                <w:szCs w:val="20"/>
              </w:rPr>
              <w:t>19 Saye Close Sandy Beach NSW 2456</w:t>
            </w:r>
          </w:p>
          <w:p w:rsidR="001D6B93" w:rsidRDefault="001D6B93" w:rsidP="001D6B93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Amy – Guitar teaching – needs to be reimbursed for fixing the guitars, Katrina to pay, option for 2 fee structures – increase fee for guitars taken home or bond?</w:t>
            </w:r>
          </w:p>
          <w:p w:rsidR="001D6B93" w:rsidRDefault="001D6B93" w:rsidP="001D6B93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Students Assistance scheme – look into country fa</w:t>
            </w:r>
            <w:r w:rsidR="00DA3D97">
              <w:rPr>
                <w:rFonts w:ascii="Arial" w:hAnsi="Arial"/>
                <w:color w:val="000000"/>
                <w:sz w:val="20"/>
                <w:szCs w:val="20"/>
              </w:rPr>
              <w:t>milies whom need assi</w:t>
            </w:r>
            <w:r w:rsidR="00B6749D">
              <w:rPr>
                <w:rFonts w:ascii="Arial" w:hAnsi="Arial"/>
                <w:color w:val="000000"/>
                <w:sz w:val="20"/>
                <w:szCs w:val="20"/>
              </w:rPr>
              <w:t>s</w:t>
            </w:r>
            <w:r w:rsidR="00DA3D97">
              <w:rPr>
                <w:rFonts w:ascii="Arial" w:hAnsi="Arial"/>
                <w:color w:val="000000"/>
                <w:sz w:val="20"/>
                <w:szCs w:val="20"/>
              </w:rPr>
              <w:t>tance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</w:p>
          <w:p w:rsidR="001D6B93" w:rsidRDefault="001D6B93" w:rsidP="001D6B93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Ideas to run a second hand clothing pool or clothes swap</w:t>
            </w:r>
          </w:p>
          <w:p w:rsidR="001D6B93" w:rsidRDefault="001D6B93" w:rsidP="001D6B93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Uniforms </w:t>
            </w:r>
            <w:r w:rsidR="00D208D8">
              <w:rPr>
                <w:rFonts w:ascii="Arial" w:hAnsi="Arial"/>
                <w:color w:val="000000"/>
                <w:sz w:val="20"/>
                <w:szCs w:val="20"/>
              </w:rPr>
              <w:t>prices to increase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– give option to pre order before term 2 to avoid increase</w:t>
            </w:r>
            <w:r w:rsidR="00B6749D">
              <w:rPr>
                <w:rFonts w:ascii="Arial" w:hAnsi="Arial"/>
                <w:color w:val="000000"/>
                <w:sz w:val="20"/>
                <w:szCs w:val="20"/>
              </w:rPr>
              <w:t xml:space="preserve"> – Advise ASAP in newsletter</w:t>
            </w:r>
          </w:p>
          <w:p w:rsidR="001D6B93" w:rsidRDefault="001D6B93" w:rsidP="001D6B93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Shirts to increase to $25/Jackets $35-40 (need to order jackets)</w:t>
            </w:r>
          </w:p>
          <w:p w:rsidR="001D6B93" w:rsidRDefault="001D6B93" w:rsidP="001D6B93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Introduce tracksuit pants (Fiona will bring them in next meeting)</w:t>
            </w:r>
          </w:p>
          <w:p w:rsidR="00D208D8" w:rsidRDefault="001D6B93" w:rsidP="001D6B93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Take pre orders before ordering</w:t>
            </w:r>
            <w:r w:rsidR="00D208D8">
              <w:rPr>
                <w:rFonts w:ascii="Arial" w:hAnsi="Arial"/>
                <w:color w:val="000000"/>
                <w:sz w:val="20"/>
                <w:szCs w:val="20"/>
              </w:rPr>
              <w:t xml:space="preserve"> – </w:t>
            </w:r>
          </w:p>
          <w:p w:rsidR="001D6B93" w:rsidRDefault="00D208D8" w:rsidP="001D6B93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Motioned Moved:  Nicole </w:t>
            </w:r>
            <w:r w:rsidR="00B6749D">
              <w:rPr>
                <w:rFonts w:ascii="Arial" w:hAnsi="Arial"/>
                <w:color w:val="000000"/>
                <w:sz w:val="20"/>
                <w:szCs w:val="20"/>
              </w:rPr>
              <w:t>McKay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Seconded: Casey Saban</w:t>
            </w:r>
          </w:p>
          <w:p w:rsidR="00D208D8" w:rsidRPr="00DA3D97" w:rsidRDefault="00DA3D97" w:rsidP="00D208D8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Swimming Carnival – Big Thanks to Sam for organising. Went well. Fiona mentioned shade sails needed as not a lot of shade – Caps looked great. Issues raised regarding venue possible pool change – Ray to discuss at a later meeting.</w:t>
            </w:r>
          </w:p>
          <w:p w:rsidR="00DA3D97" w:rsidRPr="00DA3D97" w:rsidRDefault="00DA3D97" w:rsidP="00D208D8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</w:t>
            </w:r>
            <w:r w:rsidR="00B6749D">
              <w:rPr>
                <w:rFonts w:ascii="Arial" w:hAnsi="Arial"/>
                <w:sz w:val="20"/>
                <w:szCs w:val="20"/>
              </w:rPr>
              <w:t xml:space="preserve">anteen renting slushy machine- </w:t>
            </w:r>
            <w:r>
              <w:rPr>
                <w:rFonts w:ascii="Arial" w:hAnsi="Arial"/>
                <w:sz w:val="20"/>
                <w:szCs w:val="20"/>
              </w:rPr>
              <w:t>can we source elsewhere –Katrina to find out lease expiry?</w:t>
            </w:r>
          </w:p>
          <w:p w:rsidR="00DA3D97" w:rsidRPr="00DA3D97" w:rsidRDefault="00DA3D97" w:rsidP="00DA3D97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Canteen Jodie to apply for funding in Healthy eating – to talk to Aldina</w:t>
            </w:r>
          </w:p>
          <w:p w:rsidR="00DA3D97" w:rsidRPr="00DA3D97" w:rsidRDefault="00DA3D97" w:rsidP="00D208D8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Inclusions in Schools conference – family </w:t>
            </w:r>
            <w:r w:rsidR="00B6749D">
              <w:rPr>
                <w:rFonts w:ascii="Arial" w:hAnsi="Arial"/>
                <w:sz w:val="20"/>
                <w:szCs w:val="20"/>
              </w:rPr>
              <w:t>resourcing</w:t>
            </w:r>
            <w:r>
              <w:rPr>
                <w:rFonts w:ascii="Arial" w:hAnsi="Arial"/>
                <w:sz w:val="20"/>
                <w:szCs w:val="20"/>
              </w:rPr>
              <w:t>. Casey to attend</w:t>
            </w:r>
          </w:p>
          <w:p w:rsidR="00DA3D97" w:rsidRPr="00DA3D97" w:rsidRDefault="00DA3D97" w:rsidP="00D208D8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Nic has been contacted by Community Care options for disadvantaged families  -Doug White will contact Ray to discuss</w:t>
            </w:r>
          </w:p>
          <w:p w:rsidR="00D208D8" w:rsidRPr="006F4B7D" w:rsidRDefault="00D208D8" w:rsidP="001D6B93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D208D8" w:rsidRPr="005261FC" w:rsidRDefault="00D208D8" w:rsidP="005261FC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6F4B7D" w:rsidRDefault="006F4B7D" w:rsidP="00C362BA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E312C3" w:rsidRDefault="00E312C3" w:rsidP="00C362BA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</w:t>
            </w:r>
          </w:p>
          <w:p w:rsidR="00AD6EF0" w:rsidRPr="00C362BA" w:rsidRDefault="00C362BA" w:rsidP="00AD6EF0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C362BA">
              <w:rPr>
                <w:rFonts w:ascii="Arial" w:hAnsi="Arial"/>
                <w:b/>
                <w:sz w:val="20"/>
                <w:szCs w:val="20"/>
              </w:rPr>
              <w:t>NEXT MEETING AGM</w:t>
            </w:r>
            <w:r w:rsidR="00DA3D97">
              <w:rPr>
                <w:rFonts w:ascii="Arial" w:hAnsi="Arial"/>
                <w:b/>
                <w:sz w:val="20"/>
                <w:szCs w:val="20"/>
              </w:rPr>
              <w:t xml:space="preserve"> 28</w:t>
            </w:r>
            <w:r w:rsidR="00DA3D97" w:rsidRPr="00DA3D97">
              <w:rPr>
                <w:rFonts w:ascii="Arial" w:hAnsi="Arial"/>
                <w:b/>
                <w:sz w:val="20"/>
                <w:szCs w:val="20"/>
                <w:vertAlign w:val="superscript"/>
              </w:rPr>
              <w:t>TH</w:t>
            </w:r>
            <w:r w:rsidR="00DA3D97">
              <w:rPr>
                <w:rFonts w:ascii="Arial" w:hAnsi="Arial"/>
                <w:b/>
                <w:sz w:val="20"/>
                <w:szCs w:val="20"/>
              </w:rPr>
              <w:t xml:space="preserve"> NOVEMBER 2016</w:t>
            </w:r>
          </w:p>
          <w:p w:rsidR="002F7FB3" w:rsidRPr="00242F31" w:rsidRDefault="002F7FB3" w:rsidP="00AD6EF0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AD3163" w:rsidRPr="00672750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 w:rsidRPr="00672750">
        <w:rPr>
          <w:rFonts w:ascii="Arial" w:hAnsi="Arial"/>
          <w:b/>
          <w:sz w:val="20"/>
          <w:szCs w:val="20"/>
        </w:rPr>
        <w:t xml:space="preserve">MEETING CLOSED: </w:t>
      </w:r>
      <w:r w:rsidR="00DA3D97">
        <w:rPr>
          <w:rFonts w:ascii="Arial" w:hAnsi="Arial"/>
          <w:b/>
          <w:sz w:val="20"/>
          <w:szCs w:val="20"/>
        </w:rPr>
        <w:t>9.25</w:t>
      </w:r>
      <w:r w:rsidR="00191AAD">
        <w:rPr>
          <w:rFonts w:ascii="Arial" w:hAnsi="Arial"/>
          <w:b/>
          <w:sz w:val="20"/>
          <w:szCs w:val="20"/>
        </w:rPr>
        <w:t>pm</w:t>
      </w:r>
    </w:p>
    <w:p w:rsidR="00AD3163" w:rsidRPr="00D36017" w:rsidRDefault="00AD3163" w:rsidP="00AD3163">
      <w:pPr>
        <w:tabs>
          <w:tab w:val="left" w:pos="4253"/>
        </w:tabs>
        <w:spacing w:before="60" w:after="60"/>
        <w:rPr>
          <w:rFonts w:ascii="Arial" w:hAnsi="Arial" w:cs="Arial"/>
        </w:rPr>
      </w:pPr>
      <w:r w:rsidRPr="00D36017">
        <w:rPr>
          <w:rFonts w:ascii="Arial" w:hAnsi="Arial" w:cs="Arial"/>
          <w:b/>
        </w:rPr>
        <w:t>NEXT MEETING</w:t>
      </w:r>
      <w:r w:rsidRPr="00D36017">
        <w:rPr>
          <w:rFonts w:ascii="Arial" w:hAnsi="Arial" w:cs="Arial"/>
        </w:rPr>
        <w:t xml:space="preserve">:   </w:t>
      </w:r>
      <w:r w:rsidR="00DA3D97">
        <w:rPr>
          <w:rFonts w:ascii="Arial" w:hAnsi="Arial" w:cs="Arial"/>
        </w:rPr>
        <w:t>4</w:t>
      </w:r>
      <w:r w:rsidR="00DA3D97">
        <w:rPr>
          <w:rFonts w:ascii="Arial" w:hAnsi="Arial" w:cs="Arial"/>
          <w:vertAlign w:val="superscript"/>
        </w:rPr>
        <w:t xml:space="preserve">th </w:t>
      </w:r>
      <w:r w:rsidR="00DA3D97">
        <w:rPr>
          <w:rFonts w:ascii="Arial" w:hAnsi="Arial" w:cs="Arial"/>
        </w:rPr>
        <w:t>April 2016</w:t>
      </w:r>
    </w:p>
    <w:p w:rsidR="00AD3163" w:rsidRPr="00E67E48" w:rsidRDefault="00AD3163" w:rsidP="00D36017">
      <w:pPr>
        <w:tabs>
          <w:tab w:val="left" w:pos="4253"/>
        </w:tabs>
        <w:spacing w:before="60" w:after="60"/>
        <w:rPr>
          <w:rFonts w:ascii="Arial" w:hAnsi="Arial" w:cs="Arial"/>
          <w:sz w:val="16"/>
          <w:szCs w:val="16"/>
        </w:rPr>
      </w:pPr>
      <w:r w:rsidRPr="00E67E48">
        <w:rPr>
          <w:rFonts w:ascii="Arial" w:hAnsi="Arial" w:cs="Arial"/>
          <w:sz w:val="16"/>
          <w:szCs w:val="16"/>
        </w:rPr>
        <w:t xml:space="preserve">Minutes taken by </w:t>
      </w:r>
      <w:r w:rsidR="00E312C3">
        <w:rPr>
          <w:rFonts w:ascii="Arial" w:hAnsi="Arial" w:cs="Arial"/>
          <w:sz w:val="16"/>
          <w:szCs w:val="16"/>
        </w:rPr>
        <w:t>Anita Jones</w:t>
      </w:r>
    </w:p>
    <w:sectPr w:rsidR="00AD3163" w:rsidRPr="00E67E48" w:rsidSect="001652E1">
      <w:footerReference w:type="default" r:id="rId8"/>
      <w:pgSz w:w="11907" w:h="16840"/>
      <w:pgMar w:top="450" w:right="1017" w:bottom="990" w:left="8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4C5" w:rsidRDefault="00FF04C5" w:rsidP="009F716F">
      <w:r>
        <w:separator/>
      </w:r>
    </w:p>
  </w:endnote>
  <w:endnote w:type="continuationSeparator" w:id="0">
    <w:p w:rsidR="00FF04C5" w:rsidRDefault="00FF04C5" w:rsidP="009F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71" w:rsidRDefault="00AD3163">
    <w:pPr>
      <w:pStyle w:val="Footer"/>
      <w:rPr>
        <w:snapToGrid w:val="0"/>
      </w:rPr>
    </w:pPr>
    <w:r w:rsidRPr="00424B15">
      <w:rPr>
        <w:snapToGrid w:val="0"/>
      </w:rPr>
      <w:t xml:space="preserve">Page </w:t>
    </w:r>
    <w:r w:rsidR="00D5384B" w:rsidRPr="00424B15">
      <w:rPr>
        <w:snapToGrid w:val="0"/>
      </w:rPr>
      <w:fldChar w:fldCharType="begin"/>
    </w:r>
    <w:r w:rsidRPr="00424B15">
      <w:rPr>
        <w:snapToGrid w:val="0"/>
      </w:rPr>
      <w:instrText xml:space="preserve"> PAGE </w:instrText>
    </w:r>
    <w:r w:rsidR="00D5384B" w:rsidRPr="00424B15">
      <w:rPr>
        <w:snapToGrid w:val="0"/>
      </w:rPr>
      <w:fldChar w:fldCharType="separate"/>
    </w:r>
    <w:r w:rsidR="00DB59D4">
      <w:rPr>
        <w:noProof/>
        <w:snapToGrid w:val="0"/>
      </w:rPr>
      <w:t>1</w:t>
    </w:r>
    <w:r w:rsidR="00D5384B" w:rsidRPr="00424B15">
      <w:rPr>
        <w:snapToGrid w:val="0"/>
      </w:rPr>
      <w:fldChar w:fldCharType="end"/>
    </w:r>
    <w:r w:rsidRPr="00424B15">
      <w:rPr>
        <w:snapToGrid w:val="0"/>
      </w:rPr>
      <w:t xml:space="preserve"> of </w:t>
    </w:r>
    <w:r>
      <w:rPr>
        <w:snapToGrid w:val="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4C5" w:rsidRDefault="00FF04C5" w:rsidP="009F716F">
      <w:r>
        <w:separator/>
      </w:r>
    </w:p>
  </w:footnote>
  <w:footnote w:type="continuationSeparator" w:id="0">
    <w:p w:rsidR="00FF04C5" w:rsidRDefault="00FF04C5" w:rsidP="009F7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1C38"/>
    <w:multiLevelType w:val="hybridMultilevel"/>
    <w:tmpl w:val="8F7AB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82C2F"/>
    <w:multiLevelType w:val="hybridMultilevel"/>
    <w:tmpl w:val="A98623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C028B"/>
    <w:multiLevelType w:val="hybridMultilevel"/>
    <w:tmpl w:val="6A9C801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7B1994"/>
    <w:multiLevelType w:val="hybridMultilevel"/>
    <w:tmpl w:val="17601D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EF2991"/>
    <w:multiLevelType w:val="hybridMultilevel"/>
    <w:tmpl w:val="E3CA3C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D81353"/>
    <w:multiLevelType w:val="hybridMultilevel"/>
    <w:tmpl w:val="0D38580E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6">
    <w:nsid w:val="17D7453F"/>
    <w:multiLevelType w:val="hybridMultilevel"/>
    <w:tmpl w:val="A4F03B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7375B"/>
    <w:multiLevelType w:val="hybridMultilevel"/>
    <w:tmpl w:val="900C95D0"/>
    <w:lvl w:ilvl="0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>
    <w:nsid w:val="1A665F4D"/>
    <w:multiLevelType w:val="hybridMultilevel"/>
    <w:tmpl w:val="9BDCF31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9">
    <w:nsid w:val="1B095983"/>
    <w:multiLevelType w:val="hybridMultilevel"/>
    <w:tmpl w:val="7D269A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C67545"/>
    <w:multiLevelType w:val="hybridMultilevel"/>
    <w:tmpl w:val="430A36D6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1">
    <w:nsid w:val="2BE82B35"/>
    <w:multiLevelType w:val="hybridMultilevel"/>
    <w:tmpl w:val="AB9E7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3D53A0"/>
    <w:multiLevelType w:val="hybridMultilevel"/>
    <w:tmpl w:val="EB78E16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E937A7E"/>
    <w:multiLevelType w:val="hybridMultilevel"/>
    <w:tmpl w:val="E7AEC416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38D5FEA"/>
    <w:multiLevelType w:val="hybridMultilevel"/>
    <w:tmpl w:val="3E8E214E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855F42"/>
    <w:multiLevelType w:val="hybridMultilevel"/>
    <w:tmpl w:val="75F2688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6">
    <w:nsid w:val="358D13C9"/>
    <w:multiLevelType w:val="hybridMultilevel"/>
    <w:tmpl w:val="72D23D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1208DC"/>
    <w:multiLevelType w:val="hybridMultilevel"/>
    <w:tmpl w:val="466E669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8195C71"/>
    <w:multiLevelType w:val="hybridMultilevel"/>
    <w:tmpl w:val="529C8B42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9">
    <w:nsid w:val="388D4774"/>
    <w:multiLevelType w:val="hybridMultilevel"/>
    <w:tmpl w:val="CD302400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0">
    <w:nsid w:val="38C361BB"/>
    <w:multiLevelType w:val="hybridMultilevel"/>
    <w:tmpl w:val="148A39A6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1">
    <w:nsid w:val="3B8346AF"/>
    <w:multiLevelType w:val="hybridMultilevel"/>
    <w:tmpl w:val="D2BAC3BC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F5D1058"/>
    <w:multiLevelType w:val="hybridMultilevel"/>
    <w:tmpl w:val="893E6FB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DD7F27"/>
    <w:multiLevelType w:val="hybridMultilevel"/>
    <w:tmpl w:val="9DBA8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EA06EE"/>
    <w:multiLevelType w:val="hybridMultilevel"/>
    <w:tmpl w:val="0F60570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F140285"/>
    <w:multiLevelType w:val="hybridMultilevel"/>
    <w:tmpl w:val="6EAAD4B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6">
    <w:nsid w:val="51916AEC"/>
    <w:multiLevelType w:val="hybridMultilevel"/>
    <w:tmpl w:val="80BAD9E4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A5A7691"/>
    <w:multiLevelType w:val="hybridMultilevel"/>
    <w:tmpl w:val="BBE494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A925AAE"/>
    <w:multiLevelType w:val="hybridMultilevel"/>
    <w:tmpl w:val="291209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11B6F"/>
    <w:multiLevelType w:val="hybridMultilevel"/>
    <w:tmpl w:val="674435DA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0">
    <w:nsid w:val="630A55A0"/>
    <w:multiLevelType w:val="hybridMultilevel"/>
    <w:tmpl w:val="24D8E09A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1">
    <w:nsid w:val="64137A2B"/>
    <w:multiLevelType w:val="hybridMultilevel"/>
    <w:tmpl w:val="155A8A8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58F5DFF"/>
    <w:multiLevelType w:val="hybridMultilevel"/>
    <w:tmpl w:val="A7865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6C4BB2"/>
    <w:multiLevelType w:val="hybridMultilevel"/>
    <w:tmpl w:val="6BEA817A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CC64C1"/>
    <w:multiLevelType w:val="hybridMultilevel"/>
    <w:tmpl w:val="FCDE827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5">
    <w:nsid w:val="73DF1241"/>
    <w:multiLevelType w:val="hybridMultilevel"/>
    <w:tmpl w:val="0AF0D84C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6">
    <w:nsid w:val="7A222C15"/>
    <w:multiLevelType w:val="hybridMultilevel"/>
    <w:tmpl w:val="5DA6175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D8774E"/>
    <w:multiLevelType w:val="hybridMultilevel"/>
    <w:tmpl w:val="9350F2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3"/>
  </w:num>
  <w:num w:numId="3">
    <w:abstractNumId w:val="32"/>
  </w:num>
  <w:num w:numId="4">
    <w:abstractNumId w:val="4"/>
  </w:num>
  <w:num w:numId="5">
    <w:abstractNumId w:val="11"/>
  </w:num>
  <w:num w:numId="6">
    <w:abstractNumId w:val="1"/>
  </w:num>
  <w:num w:numId="7">
    <w:abstractNumId w:val="2"/>
  </w:num>
  <w:num w:numId="8">
    <w:abstractNumId w:val="25"/>
  </w:num>
  <w:num w:numId="9">
    <w:abstractNumId w:val="28"/>
  </w:num>
  <w:num w:numId="10">
    <w:abstractNumId w:val="35"/>
  </w:num>
  <w:num w:numId="11">
    <w:abstractNumId w:val="7"/>
  </w:num>
  <w:num w:numId="12">
    <w:abstractNumId w:val="23"/>
  </w:num>
  <w:num w:numId="13">
    <w:abstractNumId w:val="15"/>
  </w:num>
  <w:num w:numId="14">
    <w:abstractNumId w:val="9"/>
  </w:num>
  <w:num w:numId="15">
    <w:abstractNumId w:val="37"/>
  </w:num>
  <w:num w:numId="16">
    <w:abstractNumId w:val="30"/>
  </w:num>
  <w:num w:numId="17">
    <w:abstractNumId w:val="6"/>
  </w:num>
  <w:num w:numId="18">
    <w:abstractNumId w:val="29"/>
  </w:num>
  <w:num w:numId="19">
    <w:abstractNumId w:val="10"/>
  </w:num>
  <w:num w:numId="20">
    <w:abstractNumId w:val="12"/>
  </w:num>
  <w:num w:numId="21">
    <w:abstractNumId w:val="0"/>
  </w:num>
  <w:num w:numId="22">
    <w:abstractNumId w:val="19"/>
  </w:num>
  <w:num w:numId="23">
    <w:abstractNumId w:val="16"/>
  </w:num>
  <w:num w:numId="24">
    <w:abstractNumId w:val="8"/>
  </w:num>
  <w:num w:numId="25">
    <w:abstractNumId w:val="5"/>
  </w:num>
  <w:num w:numId="26">
    <w:abstractNumId w:val="18"/>
  </w:num>
  <w:num w:numId="27">
    <w:abstractNumId w:val="17"/>
  </w:num>
  <w:num w:numId="28">
    <w:abstractNumId w:val="24"/>
  </w:num>
  <w:num w:numId="29">
    <w:abstractNumId w:val="20"/>
  </w:num>
  <w:num w:numId="30">
    <w:abstractNumId w:val="34"/>
  </w:num>
  <w:num w:numId="31">
    <w:abstractNumId w:val="22"/>
  </w:num>
  <w:num w:numId="32">
    <w:abstractNumId w:val="14"/>
  </w:num>
  <w:num w:numId="33">
    <w:abstractNumId w:val="21"/>
  </w:num>
  <w:num w:numId="34">
    <w:abstractNumId w:val="31"/>
  </w:num>
  <w:num w:numId="35">
    <w:abstractNumId w:val="13"/>
  </w:num>
  <w:num w:numId="36">
    <w:abstractNumId w:val="27"/>
  </w:num>
  <w:num w:numId="37">
    <w:abstractNumId w:val="26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163"/>
    <w:rsid w:val="000056C3"/>
    <w:rsid w:val="00016621"/>
    <w:rsid w:val="00026E7B"/>
    <w:rsid w:val="000426E2"/>
    <w:rsid w:val="000525C1"/>
    <w:rsid w:val="0005311B"/>
    <w:rsid w:val="00060B75"/>
    <w:rsid w:val="00060E32"/>
    <w:rsid w:val="0006752F"/>
    <w:rsid w:val="000775B6"/>
    <w:rsid w:val="00080CC8"/>
    <w:rsid w:val="000A0F13"/>
    <w:rsid w:val="000A2EE7"/>
    <w:rsid w:val="000B45C7"/>
    <w:rsid w:val="000D7713"/>
    <w:rsid w:val="000E159F"/>
    <w:rsid w:val="000F2E92"/>
    <w:rsid w:val="00110ABA"/>
    <w:rsid w:val="00120350"/>
    <w:rsid w:val="001268AF"/>
    <w:rsid w:val="001550FA"/>
    <w:rsid w:val="001559B5"/>
    <w:rsid w:val="00161365"/>
    <w:rsid w:val="00165673"/>
    <w:rsid w:val="00170089"/>
    <w:rsid w:val="00190ECE"/>
    <w:rsid w:val="00190EE9"/>
    <w:rsid w:val="00191AAD"/>
    <w:rsid w:val="00196283"/>
    <w:rsid w:val="001C4E8A"/>
    <w:rsid w:val="001C54FA"/>
    <w:rsid w:val="001D6B93"/>
    <w:rsid w:val="001F48E6"/>
    <w:rsid w:val="00207289"/>
    <w:rsid w:val="00227F20"/>
    <w:rsid w:val="00240E22"/>
    <w:rsid w:val="00242F31"/>
    <w:rsid w:val="00244E89"/>
    <w:rsid w:val="0024677A"/>
    <w:rsid w:val="00255822"/>
    <w:rsid w:val="00262E7A"/>
    <w:rsid w:val="0026404D"/>
    <w:rsid w:val="002667AF"/>
    <w:rsid w:val="00296268"/>
    <w:rsid w:val="002A038E"/>
    <w:rsid w:val="002A198B"/>
    <w:rsid w:val="002C5588"/>
    <w:rsid w:val="002D1A81"/>
    <w:rsid w:val="002D6897"/>
    <w:rsid w:val="002E39EE"/>
    <w:rsid w:val="002F7FB3"/>
    <w:rsid w:val="0031040A"/>
    <w:rsid w:val="00320959"/>
    <w:rsid w:val="00335AA4"/>
    <w:rsid w:val="00343899"/>
    <w:rsid w:val="0035791A"/>
    <w:rsid w:val="003609CD"/>
    <w:rsid w:val="00380ED8"/>
    <w:rsid w:val="00391BF6"/>
    <w:rsid w:val="003C1D06"/>
    <w:rsid w:val="003C7575"/>
    <w:rsid w:val="003E53E4"/>
    <w:rsid w:val="003F6C7E"/>
    <w:rsid w:val="00401EDD"/>
    <w:rsid w:val="0041031A"/>
    <w:rsid w:val="004136B1"/>
    <w:rsid w:val="00444549"/>
    <w:rsid w:val="00453390"/>
    <w:rsid w:val="004661E0"/>
    <w:rsid w:val="00467BA8"/>
    <w:rsid w:val="0048307C"/>
    <w:rsid w:val="00493CEF"/>
    <w:rsid w:val="004B3800"/>
    <w:rsid w:val="004D12B4"/>
    <w:rsid w:val="004D35E1"/>
    <w:rsid w:val="004D5F69"/>
    <w:rsid w:val="004E06A0"/>
    <w:rsid w:val="004F5D22"/>
    <w:rsid w:val="005105BC"/>
    <w:rsid w:val="0052274B"/>
    <w:rsid w:val="00523102"/>
    <w:rsid w:val="00523111"/>
    <w:rsid w:val="005261FC"/>
    <w:rsid w:val="005368D3"/>
    <w:rsid w:val="005738F2"/>
    <w:rsid w:val="00585987"/>
    <w:rsid w:val="005B6324"/>
    <w:rsid w:val="005C3701"/>
    <w:rsid w:val="005D538C"/>
    <w:rsid w:val="005E2F04"/>
    <w:rsid w:val="005E74B1"/>
    <w:rsid w:val="005F4C4F"/>
    <w:rsid w:val="00605B5E"/>
    <w:rsid w:val="00606F45"/>
    <w:rsid w:val="0061280C"/>
    <w:rsid w:val="00616CE0"/>
    <w:rsid w:val="006210A6"/>
    <w:rsid w:val="00633758"/>
    <w:rsid w:val="0065214C"/>
    <w:rsid w:val="00663F50"/>
    <w:rsid w:val="00672750"/>
    <w:rsid w:val="006765A0"/>
    <w:rsid w:val="00676920"/>
    <w:rsid w:val="00691B56"/>
    <w:rsid w:val="006A5497"/>
    <w:rsid w:val="006B370B"/>
    <w:rsid w:val="006C15E8"/>
    <w:rsid w:val="006D2109"/>
    <w:rsid w:val="006D6350"/>
    <w:rsid w:val="006E0F3A"/>
    <w:rsid w:val="006F4B7D"/>
    <w:rsid w:val="0071115E"/>
    <w:rsid w:val="00712F40"/>
    <w:rsid w:val="007206F7"/>
    <w:rsid w:val="00727785"/>
    <w:rsid w:val="007305AC"/>
    <w:rsid w:val="007406D6"/>
    <w:rsid w:val="0075443D"/>
    <w:rsid w:val="007742B7"/>
    <w:rsid w:val="00784853"/>
    <w:rsid w:val="00797750"/>
    <w:rsid w:val="007A1C26"/>
    <w:rsid w:val="007D4EF7"/>
    <w:rsid w:val="007F2D33"/>
    <w:rsid w:val="007F7FA1"/>
    <w:rsid w:val="00815992"/>
    <w:rsid w:val="00836BC8"/>
    <w:rsid w:val="0084225E"/>
    <w:rsid w:val="00850C17"/>
    <w:rsid w:val="0085183F"/>
    <w:rsid w:val="00857ACA"/>
    <w:rsid w:val="00866242"/>
    <w:rsid w:val="008734BB"/>
    <w:rsid w:val="00890806"/>
    <w:rsid w:val="00894818"/>
    <w:rsid w:val="008A0FBD"/>
    <w:rsid w:val="008C3030"/>
    <w:rsid w:val="008D2586"/>
    <w:rsid w:val="008D5769"/>
    <w:rsid w:val="008E5981"/>
    <w:rsid w:val="008E7879"/>
    <w:rsid w:val="00910D16"/>
    <w:rsid w:val="00916099"/>
    <w:rsid w:val="009256F4"/>
    <w:rsid w:val="00970CCA"/>
    <w:rsid w:val="009751BB"/>
    <w:rsid w:val="009A7CE5"/>
    <w:rsid w:val="009B1339"/>
    <w:rsid w:val="009D1118"/>
    <w:rsid w:val="009F0F63"/>
    <w:rsid w:val="009F716F"/>
    <w:rsid w:val="00A17459"/>
    <w:rsid w:val="00A20F71"/>
    <w:rsid w:val="00A242C1"/>
    <w:rsid w:val="00A30134"/>
    <w:rsid w:val="00A3565B"/>
    <w:rsid w:val="00A362BF"/>
    <w:rsid w:val="00A65264"/>
    <w:rsid w:val="00A71A07"/>
    <w:rsid w:val="00A84DC1"/>
    <w:rsid w:val="00A94714"/>
    <w:rsid w:val="00AA4C79"/>
    <w:rsid w:val="00AB59E2"/>
    <w:rsid w:val="00AC7B50"/>
    <w:rsid w:val="00AD3163"/>
    <w:rsid w:val="00AD6EF0"/>
    <w:rsid w:val="00AE7599"/>
    <w:rsid w:val="00AF7193"/>
    <w:rsid w:val="00B502F5"/>
    <w:rsid w:val="00B61A8C"/>
    <w:rsid w:val="00B6749D"/>
    <w:rsid w:val="00B90A12"/>
    <w:rsid w:val="00B94CFF"/>
    <w:rsid w:val="00BA6565"/>
    <w:rsid w:val="00BB32F1"/>
    <w:rsid w:val="00BD15AD"/>
    <w:rsid w:val="00BD6FD5"/>
    <w:rsid w:val="00BE22BF"/>
    <w:rsid w:val="00BE2319"/>
    <w:rsid w:val="00BF0740"/>
    <w:rsid w:val="00BF329B"/>
    <w:rsid w:val="00C0374B"/>
    <w:rsid w:val="00C17AE5"/>
    <w:rsid w:val="00C31FC0"/>
    <w:rsid w:val="00C362BA"/>
    <w:rsid w:val="00C43CA9"/>
    <w:rsid w:val="00C545F2"/>
    <w:rsid w:val="00C87BCC"/>
    <w:rsid w:val="00C920BF"/>
    <w:rsid w:val="00C94FAE"/>
    <w:rsid w:val="00CA5C00"/>
    <w:rsid w:val="00CE38FB"/>
    <w:rsid w:val="00CF22B3"/>
    <w:rsid w:val="00D208D8"/>
    <w:rsid w:val="00D257FB"/>
    <w:rsid w:val="00D36017"/>
    <w:rsid w:val="00D42A82"/>
    <w:rsid w:val="00D5089D"/>
    <w:rsid w:val="00D515C7"/>
    <w:rsid w:val="00D5384B"/>
    <w:rsid w:val="00D660C9"/>
    <w:rsid w:val="00D72B08"/>
    <w:rsid w:val="00D742E8"/>
    <w:rsid w:val="00D9217C"/>
    <w:rsid w:val="00DA3D97"/>
    <w:rsid w:val="00DB155E"/>
    <w:rsid w:val="00DB3EC7"/>
    <w:rsid w:val="00DB59D4"/>
    <w:rsid w:val="00DB6512"/>
    <w:rsid w:val="00DC2662"/>
    <w:rsid w:val="00E312C3"/>
    <w:rsid w:val="00E3545A"/>
    <w:rsid w:val="00E4587F"/>
    <w:rsid w:val="00E51E78"/>
    <w:rsid w:val="00E57D33"/>
    <w:rsid w:val="00E67E48"/>
    <w:rsid w:val="00E87FDA"/>
    <w:rsid w:val="00EB6FEA"/>
    <w:rsid w:val="00EC3D12"/>
    <w:rsid w:val="00EE209F"/>
    <w:rsid w:val="00F11F35"/>
    <w:rsid w:val="00F22AA5"/>
    <w:rsid w:val="00F259A9"/>
    <w:rsid w:val="00F2728C"/>
    <w:rsid w:val="00F34D1B"/>
    <w:rsid w:val="00F4741E"/>
    <w:rsid w:val="00F53C4A"/>
    <w:rsid w:val="00F546E3"/>
    <w:rsid w:val="00F65952"/>
    <w:rsid w:val="00F66EE5"/>
    <w:rsid w:val="00F71583"/>
    <w:rsid w:val="00F726FE"/>
    <w:rsid w:val="00F866BD"/>
    <w:rsid w:val="00F94393"/>
    <w:rsid w:val="00FC3078"/>
    <w:rsid w:val="00FC7A66"/>
    <w:rsid w:val="00FD5022"/>
    <w:rsid w:val="00FF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71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71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9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Carpenter, Belinda</cp:lastModifiedBy>
  <cp:revision>2</cp:revision>
  <dcterms:created xsi:type="dcterms:W3CDTF">2016-03-16T01:08:00Z</dcterms:created>
  <dcterms:modified xsi:type="dcterms:W3CDTF">2016-03-16T01:08:00Z</dcterms:modified>
</cp:coreProperties>
</file>